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04172625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F06360">
        <w:rPr>
          <w:rFonts w:cs="Times"/>
          <w:b/>
          <w:color w:val="000000" w:themeColor="text1"/>
        </w:rPr>
        <w:t>SAMHÄLLSKUNSKAP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0C26EC13" w14:textId="77777777" w:rsidR="004B07FA" w:rsidRPr="00DA331A" w:rsidRDefault="004B07FA" w:rsidP="004B07F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4C3B4F0C" w14:textId="77777777" w:rsidR="004B07FA" w:rsidRPr="00992910" w:rsidRDefault="004B07FA" w:rsidP="004B07F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A545767" w14:textId="77777777" w:rsidR="004B07FA" w:rsidRPr="00992910" w:rsidRDefault="004B07FA" w:rsidP="004B07F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30A9CE4E" w14:textId="77777777" w:rsidR="004B07FA" w:rsidRPr="00992910" w:rsidRDefault="004B07FA" w:rsidP="004B07F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7D5C4F8A" w14:textId="77777777" w:rsidR="004B07FA" w:rsidRDefault="004B07FA" w:rsidP="004B07F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59644CBB" w14:textId="77777777" w:rsidR="004B07FA" w:rsidRDefault="004B07FA" w:rsidP="004B07F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77E0757A" w14:textId="77777777" w:rsidR="004B07FA" w:rsidRPr="002C02D5" w:rsidRDefault="004B07FA" w:rsidP="004B07F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F06360" w:rsidRPr="00E92EA5" w14:paraId="003D66BD" w14:textId="77777777" w:rsidTr="00E92EA5">
        <w:tc>
          <w:tcPr>
            <w:tcW w:w="5240" w:type="dxa"/>
            <w:vAlign w:val="center"/>
          </w:tcPr>
          <w:p w14:paraId="53CF4B40" w14:textId="24BA1ADA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demokratiska värden och beslutsprocesser samt om mänskliga rättigheter.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olika frågor med koppling till demokratins möjligheter och utmaningar.</w:t>
            </w:r>
          </w:p>
        </w:tc>
        <w:tc>
          <w:tcPr>
            <w:tcW w:w="1276" w:type="dxa"/>
          </w:tcPr>
          <w:p w14:paraId="5286CA17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4B07FA">
              <w:rPr>
                <w:rFonts w:cstheme="minorHAnsi"/>
                <w:color w:val="000000" w:themeColor="text1"/>
              </w:rPr>
            </w:r>
            <w:r w:rsidR="004B07F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4B07FA">
              <w:rPr>
                <w:rFonts w:cstheme="minorHAnsi"/>
                <w:color w:val="000000" w:themeColor="text1"/>
              </w:rPr>
            </w:r>
            <w:r w:rsidR="004B07F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F06360" w:rsidRPr="00E92EA5" w14:paraId="4C78F58C" w14:textId="77777777" w:rsidTr="00E92EA5">
        <w:tc>
          <w:tcPr>
            <w:tcW w:w="5240" w:type="dxa"/>
            <w:vAlign w:val="center"/>
          </w:tcPr>
          <w:p w14:paraId="3D356334" w14:textId="5956179A" w:rsidR="00F06360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 </w:t>
            </w:r>
            <w:r>
              <w:rPr>
                <w:rFonts w:ascii="Source Sans Pro" w:hAnsi="Source Sans Pro" w:cs="Calibri"/>
                <w:color w:val="262626"/>
              </w:rPr>
              <w:t>kunskaper om förhållanden och strukturer i samhället. Eleven beskriver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samband inom och mellan olika samhällsstrukturer.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hur individer och grupper kan påverka och påverkas av förhållanden och strukturer i samhället.</w:t>
            </w:r>
          </w:p>
        </w:tc>
        <w:tc>
          <w:tcPr>
            <w:tcW w:w="1276" w:type="dxa"/>
          </w:tcPr>
          <w:p w14:paraId="61A6A63B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4B07FA">
              <w:rPr>
                <w:rFonts w:cstheme="minorHAnsi"/>
                <w:color w:val="000000" w:themeColor="text1"/>
              </w:rPr>
            </w:r>
            <w:r w:rsidR="004B07F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4B07FA">
              <w:rPr>
                <w:rFonts w:cstheme="minorHAnsi"/>
                <w:color w:val="000000" w:themeColor="text1"/>
              </w:rPr>
            </w:r>
            <w:r w:rsidR="004B07F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F06360" w:rsidRPr="00E92EA5" w14:paraId="61F6635C" w14:textId="77777777" w:rsidTr="00E92EA5">
        <w:tc>
          <w:tcPr>
            <w:tcW w:w="5240" w:type="dxa"/>
            <w:vAlign w:val="center"/>
          </w:tcPr>
          <w:p w14:paraId="321B6B52" w14:textId="2A57C8EA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samhällsfrågor utifrån kunskaper om förhållanden och strukturer i samhället. Eleven granskar information och åsikter som rör samhällsfrågor i olika källor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källkritiska argument.</w:t>
            </w:r>
          </w:p>
        </w:tc>
        <w:tc>
          <w:tcPr>
            <w:tcW w:w="1276" w:type="dxa"/>
          </w:tcPr>
          <w:p w14:paraId="519572D3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4B07FA">
              <w:rPr>
                <w:rFonts w:cstheme="minorHAnsi"/>
                <w:color w:val="000000" w:themeColor="text1"/>
              </w:rPr>
            </w:r>
            <w:r w:rsidR="004B07F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4B07FA">
              <w:rPr>
                <w:rFonts w:cstheme="minorHAnsi"/>
                <w:color w:val="000000" w:themeColor="text1"/>
              </w:rPr>
            </w:r>
            <w:r w:rsidR="004B07F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07FA"/>
    <w:rsid w:val="004B3F29"/>
    <w:rsid w:val="004C2757"/>
    <w:rsid w:val="004C3EB4"/>
    <w:rsid w:val="004D20CF"/>
    <w:rsid w:val="004F313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06360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14</cp:revision>
  <dcterms:created xsi:type="dcterms:W3CDTF">2023-01-30T14:01:00Z</dcterms:created>
  <dcterms:modified xsi:type="dcterms:W3CDTF">2024-05-14T10:52:00Z</dcterms:modified>
</cp:coreProperties>
</file>